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E1767" w14:textId="08E60298" w:rsidR="00EE449A" w:rsidRDefault="00BF6E62" w:rsidP="00BF6E62">
      <w:pPr>
        <w:pStyle w:val="ListParagraph"/>
        <w:numPr>
          <w:ilvl w:val="0"/>
          <w:numId w:val="2"/>
        </w:numPr>
        <w:spacing w:line="240" w:lineRule="exact"/>
      </w:pPr>
      <w:r>
        <w:t xml:space="preserve">1/31/2023 Status of Arctic Yukon Presentation </w:t>
      </w:r>
    </w:p>
    <w:p w14:paraId="0527231E" w14:textId="3BAEFD35" w:rsidR="00BF6E62" w:rsidRDefault="00BF6E62" w:rsidP="00BF6E62">
      <w:pPr>
        <w:pStyle w:val="ListParagraph"/>
        <w:numPr>
          <w:ilvl w:val="0"/>
          <w:numId w:val="2"/>
        </w:numPr>
        <w:spacing w:line="240" w:lineRule="exact"/>
      </w:pPr>
      <w:r>
        <w:t xml:space="preserve">2/9/2023 Alaska Seafood Marketing Presentation </w:t>
      </w:r>
    </w:p>
    <w:p w14:paraId="5592298C" w14:textId="15878B2D" w:rsidR="00BF6E62" w:rsidRDefault="00BF6E62" w:rsidP="00BF6E62">
      <w:pPr>
        <w:pStyle w:val="ListParagraph"/>
        <w:numPr>
          <w:ilvl w:val="0"/>
          <w:numId w:val="2"/>
        </w:numPr>
        <w:spacing w:line="240" w:lineRule="exact"/>
      </w:pPr>
      <w:r>
        <w:t xml:space="preserve">2/21/2023 Alaska Bycatch Task Force Presentation </w:t>
      </w:r>
    </w:p>
    <w:p w14:paraId="033E529F" w14:textId="5AEF007E" w:rsidR="00BF6E62" w:rsidRDefault="00BF6E62" w:rsidP="00BF6E62">
      <w:pPr>
        <w:pStyle w:val="ListParagraph"/>
        <w:numPr>
          <w:ilvl w:val="0"/>
          <w:numId w:val="2"/>
        </w:numPr>
        <w:spacing w:line="240" w:lineRule="exact"/>
      </w:pPr>
      <w:r>
        <w:t xml:space="preserve">3/14/2023 Potential </w:t>
      </w:r>
      <w:r w:rsidR="00923838">
        <w:t xml:space="preserve">Hatchery Effects Presentation </w:t>
      </w:r>
    </w:p>
    <w:p w14:paraId="082A98A3" w14:textId="1D4717C6" w:rsidR="00923838" w:rsidRDefault="00923838" w:rsidP="00BF6E62">
      <w:pPr>
        <w:pStyle w:val="ListParagraph"/>
        <w:numPr>
          <w:ilvl w:val="0"/>
          <w:numId w:val="2"/>
        </w:numPr>
        <w:spacing w:line="240" w:lineRule="exact"/>
      </w:pPr>
      <w:r>
        <w:t xml:space="preserve">3/16/2023 Alaska Marine Salmon Presentation </w:t>
      </w:r>
    </w:p>
    <w:p w14:paraId="6A40C195" w14:textId="10CA1A7D" w:rsidR="00923838" w:rsidRDefault="00923838" w:rsidP="00BF6E62">
      <w:pPr>
        <w:pStyle w:val="ListParagraph"/>
        <w:numPr>
          <w:ilvl w:val="0"/>
          <w:numId w:val="2"/>
        </w:numPr>
        <w:spacing w:line="240" w:lineRule="exact"/>
      </w:pPr>
      <w:r>
        <w:t xml:space="preserve">3/21/2023 Alaska Seafood Presentation </w:t>
      </w:r>
    </w:p>
    <w:p w14:paraId="68A62375" w14:textId="14EAAEB1" w:rsidR="00923838" w:rsidRDefault="00923838" w:rsidP="00BF6E62">
      <w:pPr>
        <w:pStyle w:val="ListParagraph"/>
        <w:numPr>
          <w:ilvl w:val="0"/>
          <w:numId w:val="2"/>
        </w:numPr>
        <w:spacing w:line="240" w:lineRule="exact"/>
      </w:pPr>
      <w:r>
        <w:t xml:space="preserve">3/28/2023 Alaska Board of Fisheries Presentation </w:t>
      </w:r>
    </w:p>
    <w:p w14:paraId="4BD27461" w14:textId="22B1C5FF" w:rsidR="00923838" w:rsidRDefault="00923838" w:rsidP="00BF6E62">
      <w:pPr>
        <w:pStyle w:val="ListParagraph"/>
        <w:numPr>
          <w:ilvl w:val="0"/>
          <w:numId w:val="2"/>
        </w:numPr>
        <w:spacing w:line="240" w:lineRule="exact"/>
      </w:pPr>
      <w:r>
        <w:t xml:space="preserve">2/6/2024 Hatcheries Presentation </w:t>
      </w:r>
    </w:p>
    <w:p w14:paraId="0305F110" w14:textId="23B4BD8D" w:rsidR="00923838" w:rsidRDefault="003E0F4B" w:rsidP="00BF6E62">
      <w:pPr>
        <w:pStyle w:val="ListParagraph"/>
        <w:numPr>
          <w:ilvl w:val="0"/>
          <w:numId w:val="2"/>
        </w:numPr>
        <w:spacing w:line="240" w:lineRule="exact"/>
      </w:pPr>
      <w:r>
        <w:t>4/16/2024 Fish Farming Presentation</w:t>
      </w:r>
    </w:p>
    <w:p w14:paraId="77554DF4" w14:textId="3D3BABF3" w:rsidR="003E0F4B" w:rsidRDefault="003E0F4B" w:rsidP="00BF6E62">
      <w:pPr>
        <w:pStyle w:val="ListParagraph"/>
        <w:numPr>
          <w:ilvl w:val="0"/>
          <w:numId w:val="2"/>
        </w:numPr>
        <w:spacing w:line="240" w:lineRule="exact"/>
      </w:pPr>
      <w:r>
        <w:t>HB 8</w:t>
      </w:r>
    </w:p>
    <w:p w14:paraId="7F0B0B64" w14:textId="68C72B63" w:rsidR="003E0F4B" w:rsidRDefault="003E0F4B" w:rsidP="00BF6E62">
      <w:pPr>
        <w:pStyle w:val="ListParagraph"/>
        <w:numPr>
          <w:ilvl w:val="0"/>
          <w:numId w:val="2"/>
        </w:numPr>
        <w:spacing w:line="240" w:lineRule="exact"/>
      </w:pPr>
      <w:r>
        <w:t>HB 19</w:t>
      </w:r>
    </w:p>
    <w:p w14:paraId="7A13C44A" w14:textId="0DFAE64E" w:rsidR="003E0F4B" w:rsidRDefault="003E0F4B" w:rsidP="00BF6E62">
      <w:pPr>
        <w:pStyle w:val="ListParagraph"/>
        <w:numPr>
          <w:ilvl w:val="0"/>
          <w:numId w:val="2"/>
        </w:numPr>
        <w:spacing w:line="240" w:lineRule="exact"/>
      </w:pPr>
      <w:r>
        <w:t xml:space="preserve">HB 92 </w:t>
      </w:r>
    </w:p>
    <w:p w14:paraId="638ED2D3" w14:textId="38C62CAA" w:rsidR="003E0F4B" w:rsidRDefault="003E0F4B" w:rsidP="00BF6E62">
      <w:pPr>
        <w:pStyle w:val="ListParagraph"/>
        <w:numPr>
          <w:ilvl w:val="0"/>
          <w:numId w:val="2"/>
        </w:numPr>
        <w:spacing w:line="240" w:lineRule="exact"/>
      </w:pPr>
      <w:r>
        <w:t>HB 95</w:t>
      </w:r>
    </w:p>
    <w:p w14:paraId="60032068" w14:textId="682EC3C0" w:rsidR="003E0F4B" w:rsidRDefault="003E0F4B" w:rsidP="00BF6E62">
      <w:pPr>
        <w:pStyle w:val="ListParagraph"/>
        <w:numPr>
          <w:ilvl w:val="0"/>
          <w:numId w:val="2"/>
        </w:numPr>
        <w:spacing w:line="240" w:lineRule="exact"/>
      </w:pPr>
      <w:r>
        <w:t>HB 169</w:t>
      </w:r>
    </w:p>
    <w:p w14:paraId="771FC9CD" w14:textId="71DA7829" w:rsidR="003E0F4B" w:rsidRDefault="003E0F4B" w:rsidP="00BF6E62">
      <w:pPr>
        <w:pStyle w:val="ListParagraph"/>
        <w:numPr>
          <w:ilvl w:val="0"/>
          <w:numId w:val="2"/>
        </w:numPr>
        <w:spacing w:line="240" w:lineRule="exact"/>
      </w:pPr>
      <w:r>
        <w:t>HB 195</w:t>
      </w:r>
    </w:p>
    <w:p w14:paraId="7FA8F991" w14:textId="763550D5" w:rsidR="003E0F4B" w:rsidRDefault="003E0F4B" w:rsidP="00BF6E62">
      <w:pPr>
        <w:pStyle w:val="ListParagraph"/>
        <w:numPr>
          <w:ilvl w:val="0"/>
          <w:numId w:val="2"/>
        </w:numPr>
        <w:spacing w:line="240" w:lineRule="exact"/>
      </w:pPr>
      <w:r>
        <w:t>HB 295</w:t>
      </w:r>
    </w:p>
    <w:p w14:paraId="7EC43195" w14:textId="2F6C71FD" w:rsidR="003E0F4B" w:rsidRDefault="003E0F4B" w:rsidP="00BF6E62">
      <w:pPr>
        <w:pStyle w:val="ListParagraph"/>
        <w:numPr>
          <w:ilvl w:val="0"/>
          <w:numId w:val="2"/>
        </w:numPr>
        <w:spacing w:line="240" w:lineRule="exact"/>
      </w:pPr>
      <w:r>
        <w:t>HB329</w:t>
      </w:r>
    </w:p>
    <w:p w14:paraId="1B611E00" w14:textId="45CF2003" w:rsidR="003E0F4B" w:rsidRDefault="003E0F4B" w:rsidP="00BF6E62">
      <w:pPr>
        <w:pStyle w:val="ListParagraph"/>
        <w:numPr>
          <w:ilvl w:val="0"/>
          <w:numId w:val="2"/>
        </w:numPr>
        <w:spacing w:line="240" w:lineRule="exact"/>
      </w:pPr>
      <w:r>
        <w:t>HJR 05</w:t>
      </w:r>
    </w:p>
    <w:p w14:paraId="0298B79F" w14:textId="6769C310" w:rsidR="003E0F4B" w:rsidRDefault="003E0F4B" w:rsidP="00BF6E62">
      <w:pPr>
        <w:pStyle w:val="ListParagraph"/>
        <w:numPr>
          <w:ilvl w:val="0"/>
          <w:numId w:val="2"/>
        </w:numPr>
        <w:spacing w:line="240" w:lineRule="exact"/>
      </w:pPr>
      <w:r>
        <w:t>SJR 14</w:t>
      </w:r>
    </w:p>
    <w:p w14:paraId="7B4068D9" w14:textId="61E95066" w:rsidR="003E0F4B" w:rsidRPr="00865073" w:rsidRDefault="003E0F4B" w:rsidP="00F90BF8">
      <w:pPr>
        <w:pStyle w:val="ListParagraph"/>
        <w:numPr>
          <w:ilvl w:val="0"/>
          <w:numId w:val="2"/>
        </w:numPr>
        <w:spacing w:line="240" w:lineRule="exact"/>
      </w:pPr>
      <w:r>
        <w:t>SCR 10</w:t>
      </w:r>
    </w:p>
    <w:sectPr w:rsidR="003E0F4B" w:rsidRPr="00865073">
      <w:headerReference w:type="default" r:id="rId7"/>
      <w:footerReference w:type="default" r:id="rId8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4CE59" w14:textId="77777777" w:rsidR="00B26098" w:rsidRDefault="00B26098">
      <w:r>
        <w:separator/>
      </w:r>
    </w:p>
  </w:endnote>
  <w:endnote w:type="continuationSeparator" w:id="0">
    <w:p w14:paraId="4E8B9ED7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E8F86" w14:textId="77777777" w:rsidR="00B44457" w:rsidRDefault="00B44457">
    <w:pPr>
      <w:spacing w:line="240" w:lineRule="exact"/>
    </w:pPr>
  </w:p>
  <w:p w14:paraId="7AA4ED5B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432A88F" w14:textId="439A422F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250DA0">
      <w:rPr>
        <w:rFonts w:cs="Courier New"/>
        <w:b/>
        <w:bCs/>
      </w:rPr>
      <w:t>TRA</w:t>
    </w:r>
    <w:r w:rsidR="00C7383C">
      <w:rPr>
        <w:rFonts w:cs="Courier New"/>
        <w:b/>
        <w:bCs/>
      </w:rPr>
      <w:t>3</w:t>
    </w:r>
    <w:r w:rsidR="00250DA0">
      <w:rPr>
        <w:rFonts w:cs="Courier New"/>
        <w:b/>
        <w:bCs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2310F" w14:textId="77777777" w:rsidR="00B26098" w:rsidRDefault="00B26098">
      <w:r>
        <w:separator/>
      </w:r>
    </w:p>
  </w:footnote>
  <w:footnote w:type="continuationSeparator" w:id="0">
    <w:p w14:paraId="6446B5D5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1CB16" w14:textId="67272431" w:rsidR="00B44457" w:rsidRDefault="00EE449A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2023-2024</w:t>
    </w:r>
  </w:p>
  <w:p w14:paraId="1BA8F3BF" w14:textId="4F6FA99D" w:rsidR="00B44457" w:rsidRDefault="00EE449A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A23E0A">
      <w:rPr>
        <w:rFonts w:cs="Courier New"/>
        <w:b/>
        <w:bCs/>
      </w:rPr>
      <w:t>Fisheries</w:t>
    </w:r>
    <w:r w:rsidR="009135C9">
      <w:rPr>
        <w:rFonts w:cs="Courier New"/>
        <w:b/>
        <w:bCs/>
      </w:rPr>
      <w:t xml:space="preserve"> </w:t>
    </w:r>
  </w:p>
  <w:p w14:paraId="3B9B975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5B08C95A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0C0C34"/>
    <w:multiLevelType w:val="hybridMultilevel"/>
    <w:tmpl w:val="9C80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B712B"/>
    <w:multiLevelType w:val="hybridMultilevel"/>
    <w:tmpl w:val="824C3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321982">
    <w:abstractNumId w:val="1"/>
  </w:num>
  <w:num w:numId="2" w16cid:durableId="1238397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185322"/>
    <w:rsid w:val="00250DA0"/>
    <w:rsid w:val="00283DD6"/>
    <w:rsid w:val="002F2737"/>
    <w:rsid w:val="003805B4"/>
    <w:rsid w:val="003E0F4B"/>
    <w:rsid w:val="004A29DB"/>
    <w:rsid w:val="005722A1"/>
    <w:rsid w:val="005C0B19"/>
    <w:rsid w:val="00657311"/>
    <w:rsid w:val="006B4E32"/>
    <w:rsid w:val="00865073"/>
    <w:rsid w:val="009135C9"/>
    <w:rsid w:val="00923838"/>
    <w:rsid w:val="00A23E0A"/>
    <w:rsid w:val="00B04739"/>
    <w:rsid w:val="00B26098"/>
    <w:rsid w:val="00B4143F"/>
    <w:rsid w:val="00B44457"/>
    <w:rsid w:val="00BC056A"/>
    <w:rsid w:val="00BF6E62"/>
    <w:rsid w:val="00C05DCB"/>
    <w:rsid w:val="00C7383C"/>
    <w:rsid w:val="00D40598"/>
    <w:rsid w:val="00D82372"/>
    <w:rsid w:val="00EE449A"/>
    <w:rsid w:val="00F02E89"/>
    <w:rsid w:val="00F112EC"/>
    <w:rsid w:val="00F9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09A69DBC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EE4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Joshua Fisher</cp:lastModifiedBy>
  <cp:revision>3</cp:revision>
  <dcterms:created xsi:type="dcterms:W3CDTF">2025-03-20T17:45:00Z</dcterms:created>
  <dcterms:modified xsi:type="dcterms:W3CDTF">2025-03-21T00:27:00Z</dcterms:modified>
</cp:coreProperties>
</file>